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AE50C1" w:rsidRDefault="00447F6D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Современный театр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2F3049" w:rsidP="00926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974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(группа 3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26D49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Вячеслав Анатольевич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50C1">
              <w:rPr>
                <w:rFonts w:ascii="Times New Roman" w:hAnsi="Times New Roman" w:cs="Times New Roman"/>
                <w:sz w:val="28"/>
                <w:szCs w:val="24"/>
              </w:rPr>
              <w:t>werslana@mail.ru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926D49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447F6D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599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Начать подготовку к зачету по предмету (оформить конспект – помощник, выписать </w:t>
      </w:r>
      <w:r w:rsidR="00621139">
        <w:rPr>
          <w:rFonts w:ascii="Times New Roman" w:eastAsia="Times New Roman" w:hAnsi="Times New Roman" w:cs="Times New Roman"/>
          <w:sz w:val="27"/>
          <w:szCs w:val="27"/>
          <w:lang w:eastAsia="ru-RU"/>
        </w:rPr>
        <w:t>хронологию развития режиссеров, их постановки и артистов, участвовавших в них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211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58059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2C2CBB"/>
    <w:rsid w:val="002F2A5D"/>
    <w:rsid w:val="002F3049"/>
    <w:rsid w:val="0030197E"/>
    <w:rsid w:val="00414D16"/>
    <w:rsid w:val="00423CE6"/>
    <w:rsid w:val="00447F6D"/>
    <w:rsid w:val="004E6322"/>
    <w:rsid w:val="005171E7"/>
    <w:rsid w:val="00537623"/>
    <w:rsid w:val="00580599"/>
    <w:rsid w:val="00621139"/>
    <w:rsid w:val="0067368D"/>
    <w:rsid w:val="00773316"/>
    <w:rsid w:val="00785110"/>
    <w:rsid w:val="007B27E7"/>
    <w:rsid w:val="00883111"/>
    <w:rsid w:val="008A238F"/>
    <w:rsid w:val="00926D49"/>
    <w:rsid w:val="009E45ED"/>
    <w:rsid w:val="00A0122B"/>
    <w:rsid w:val="00A73AD8"/>
    <w:rsid w:val="00AE17E8"/>
    <w:rsid w:val="00AE50C1"/>
    <w:rsid w:val="00B74089"/>
    <w:rsid w:val="00C50742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2020-03-24T06:16:00Z</dcterms:created>
  <dcterms:modified xsi:type="dcterms:W3CDTF">2020-03-24T09:27:00Z</dcterms:modified>
</cp:coreProperties>
</file>